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2187265"/>
    <w:bookmarkEnd w:id="0"/>
    <w:p w14:paraId="1F78746A" w14:textId="106BE77B" w:rsidR="00B764F0" w:rsidRPr="00C72AE0" w:rsidRDefault="0055572F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rFonts w:asciiTheme="minorHAnsi" w:hAnsiTheme="minorHAnsi" w:cstheme="minorHAnsi"/>
          </w:rPr>
          <w:id w:val="172534343"/>
          <w:docPartObj>
            <w:docPartGallery w:val="Cover Pages"/>
            <w:docPartUnique/>
          </w:docPartObj>
        </w:sdtPr>
        <w:sdtEndPr/>
        <w:sdtContent>
          <w:r w:rsidR="00F664E4" w:rsidRPr="00C72AE0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60288" behindDoc="0" locked="0" layoutInCell="1" allowOverlap="1" wp14:anchorId="66BE556E" wp14:editId="707BF07E">
                <wp:simplePos x="0" y="0"/>
                <wp:positionH relativeFrom="margin">
                  <wp:posOffset>1757045</wp:posOffset>
                </wp:positionH>
                <wp:positionV relativeFrom="margin">
                  <wp:posOffset>-134620</wp:posOffset>
                </wp:positionV>
                <wp:extent cx="1009650" cy="1024255"/>
                <wp:effectExtent l="133350" t="76200" r="76200" b="137795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one 608x617 - Copie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C00A5" w:rsidRPr="00C72AE0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0A7F28" wp14:editId="74BD0A0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Zone de texte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924"/>
                                  <w:gridCol w:w="3578"/>
                                </w:tblGrid>
                                <w:tr w:rsidR="00181379" w14:paraId="4C0E934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D747C55" w14:textId="19915A34" w:rsidR="00181379" w:rsidRPr="00C72AE0" w:rsidRDefault="00DC5649" w:rsidP="00C72AE0">
                                      <w:pPr>
                                        <w:pStyle w:val="Sansinterligne"/>
                                        <w:spacing w:line="312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72AE0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t>Porte-vue</w:t>
                                      </w:r>
                                    </w:p>
                                    <w:p w14:paraId="4FCAD948" w14:textId="25C1FD76" w:rsidR="00181379" w:rsidRPr="00C72AE0" w:rsidRDefault="00181379" w:rsidP="00F664E4">
                                      <w:pPr>
                                        <w:pStyle w:val="Sansinterligne"/>
                                        <w:spacing w:line="312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FFC00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72AE0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FFC000"/>
                                          <w:sz w:val="72"/>
                                          <w:szCs w:val="72"/>
                                        </w:rPr>
                                        <w:t>de</w:t>
                                      </w:r>
                                      <w:r w:rsidR="00613AE5" w:rsidRPr="00C72AE0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FFC000"/>
                                          <w:sz w:val="72"/>
                                          <w:szCs w:val="72"/>
                                        </w:rPr>
                                        <w:t>s éleves</w:t>
                                      </w:r>
                                    </w:p>
                                    <w:p w14:paraId="1709385E" w14:textId="078BFB0D" w:rsidR="00181379" w:rsidRPr="00C72AE0" w:rsidRDefault="00181379" w:rsidP="00F664E4">
                                      <w:pPr>
                                        <w:pStyle w:val="Sansinterligne"/>
                                        <w:spacing w:line="312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92D05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72AE0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92D050"/>
                                          <w:sz w:val="72"/>
                                          <w:szCs w:val="72"/>
                                        </w:rPr>
                                        <w:t xml:space="preserve">CP </w:t>
                                      </w:r>
                                    </w:p>
                                    <w:p w14:paraId="0FCE3B5F" w14:textId="300B6984" w:rsidR="00181379" w:rsidRPr="00C72AE0" w:rsidRDefault="00181379" w:rsidP="003C00A5">
                                      <w:pPr>
                                        <w:jc w:val="right"/>
                                        <w:rPr>
                                          <w:rFonts w:asciiTheme="minorHAnsi" w:hAnsiTheme="minorHAnsi" w:cstheme="minorHAnsi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72AE0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alias w:val="Sous-titr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5AE4207" w14:textId="6DBCB68A" w:rsidR="00181379" w:rsidRPr="00C72AE0" w:rsidRDefault="00181379">
                                          <w:pPr>
                                            <w:jc w:val="right"/>
                                            <w:rPr>
                                              <w:rFonts w:asciiTheme="minorHAnsi" w:hAnsiTheme="minorHAnsi" w:cstheme="minorHAnsi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C72AE0">
                                            <w:rPr>
                                              <w:rFonts w:asciiTheme="minorHAnsi" w:hAnsiTheme="minorHAnsi" w:cstheme="minorHAnsi"/>
                                              <w:color w:val="000000" w:themeColor="text1"/>
                                              <w:sz w:val="72"/>
                                              <w:szCs w:val="72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3C46689" w14:textId="77777777" w:rsidR="00181379" w:rsidRPr="00C72AE0" w:rsidRDefault="00181379" w:rsidP="003C00A5">
                                      <w:pPr>
                                        <w:pStyle w:val="Sansinterligne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72AE0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sz w:val="72"/>
                                          <w:szCs w:val="72"/>
                                        </w:rPr>
                                        <w:drawing>
                                          <wp:inline distT="0" distB="0" distL="0" distR="0" wp14:anchorId="459F60D6" wp14:editId="02ACD103">
                                            <wp:extent cx="1757998" cy="3515995"/>
                                            <wp:effectExtent l="57150" t="76200" r="0" b="141605"/>
                                            <wp:docPr id="3" name="Image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765052" cy="3530104"/>
                                                    </a:xfrm>
                                                    <a:prstGeom prst="roundRect">
                                                      <a:avLst>
                                                        <a:gd name="adj" fmla="val 16667"/>
                                                      </a:avLst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outerShdw blurRad="76200" dist="38100" dir="7800000" algn="tl" rotWithShape="0">
                                                        <a:srgbClr val="000000">
                                                          <a:alpha val="40000"/>
                                                        </a:srgbClr>
                                                      </a:outerShdw>
                                                    </a:effectLst>
                                                    <a:scene3d>
                                                      <a:camera prst="orthographicFront"/>
                                                      <a:lightRig rig="contrasting" dir="t">
                                                        <a:rot lat="0" lon="0" rev="4200000"/>
                                                      </a:lightRig>
                                                    </a:scene3d>
                                                    <a:sp3d prstMaterial="plastic">
                                                      <a:bevelT w="381000" h="114300" prst="relaxedInset"/>
                                                      <a:contourClr>
                                                        <a:srgbClr val="969696"/>
                                                      </a:contourClr>
                                                    </a:sp3d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0C96119" w14:textId="77777777" w:rsidR="00181379" w:rsidRPr="00C72AE0" w:rsidRDefault="00181379" w:rsidP="003C00A5">
                                      <w:pPr>
                                        <w:pStyle w:val="Sansinterligne"/>
                                        <w:rPr>
                                          <w:rFonts w:asciiTheme="minorHAnsi" w:hAnsiTheme="minorHAnsi" w:cstheme="minorHAns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C72AE0">
                                        <w:rPr>
                                          <w:rFonts w:asciiTheme="minorHAnsi" w:hAnsiTheme="minorHAnsi" w:cstheme="minorHAnsi"/>
                                          <w:sz w:val="48"/>
                                          <w:szCs w:val="48"/>
                                        </w:rPr>
                                        <w:t>Classe de :</w:t>
                                      </w:r>
                                    </w:p>
                                    <w:p w14:paraId="060A9F6D" w14:textId="77777777" w:rsidR="00181379" w:rsidRPr="00C72AE0" w:rsidRDefault="00181379">
                                      <w:pPr>
                                        <w:pStyle w:val="Sansinterligne"/>
                                        <w:rPr>
                                          <w:rFonts w:asciiTheme="minorHAnsi" w:hAnsiTheme="minorHAnsi" w:cstheme="minorHAnsi"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62A416E1" w14:textId="1E72103B" w:rsidR="00181379" w:rsidRPr="00C72AE0" w:rsidRDefault="00181379">
                                      <w:pPr>
                                        <w:pStyle w:val="Sansinterligne"/>
                                        <w:rPr>
                                          <w:rFonts w:asciiTheme="minorHAnsi" w:hAnsiTheme="minorHAnsi" w:cstheme="minorHAnsi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633CC19" w14:textId="77777777" w:rsidR="00181379" w:rsidRDefault="0018137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30A7F2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IagiqaJAgAAhg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24"/>
                            <w:gridCol w:w="3578"/>
                          </w:tblGrid>
                          <w:tr w:rsidR="00181379" w14:paraId="4C0E934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D747C55" w14:textId="19915A34" w:rsidR="00181379" w:rsidRPr="00C72AE0" w:rsidRDefault="00DC5649" w:rsidP="00C72AE0">
                                <w:pPr>
                                  <w:pStyle w:val="Sansinterligne"/>
                                  <w:spacing w:line="312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 w:rsidRPr="00C72AE0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t>Porte-vue</w:t>
                                </w:r>
                              </w:p>
                              <w:p w14:paraId="4FCAD948" w14:textId="25C1FD76" w:rsidR="00181379" w:rsidRPr="00C72AE0" w:rsidRDefault="00181379" w:rsidP="00F664E4">
                                <w:pPr>
                                  <w:pStyle w:val="Sansinterligne"/>
                                  <w:spacing w:line="312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FFC000"/>
                                    <w:sz w:val="72"/>
                                    <w:szCs w:val="72"/>
                                  </w:rPr>
                                </w:pPr>
                                <w:r w:rsidRPr="00C72AE0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FFC000"/>
                                    <w:sz w:val="72"/>
                                    <w:szCs w:val="72"/>
                                  </w:rPr>
                                  <w:t>de</w:t>
                                </w:r>
                                <w:r w:rsidR="00613AE5" w:rsidRPr="00C72AE0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FFC000"/>
                                    <w:sz w:val="72"/>
                                    <w:szCs w:val="72"/>
                                  </w:rPr>
                                  <w:t>s éleves</w:t>
                                </w:r>
                              </w:p>
                              <w:p w14:paraId="1709385E" w14:textId="078BFB0D" w:rsidR="00181379" w:rsidRPr="00C72AE0" w:rsidRDefault="00181379" w:rsidP="00F664E4">
                                <w:pPr>
                                  <w:pStyle w:val="Sansinterligne"/>
                                  <w:spacing w:line="312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92D050"/>
                                    <w:sz w:val="72"/>
                                    <w:szCs w:val="72"/>
                                  </w:rPr>
                                </w:pPr>
                                <w:r w:rsidRPr="00C72AE0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92D050"/>
                                    <w:sz w:val="72"/>
                                    <w:szCs w:val="72"/>
                                  </w:rPr>
                                  <w:t xml:space="preserve">CP </w:t>
                                </w:r>
                              </w:p>
                              <w:p w14:paraId="0FCE3B5F" w14:textId="300B6984" w:rsidR="00181379" w:rsidRPr="00C72AE0" w:rsidRDefault="00181379" w:rsidP="003C00A5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z w:val="72"/>
                                    <w:szCs w:val="72"/>
                                  </w:rPr>
                                </w:pPr>
                                <w:r w:rsidRPr="00C72AE0">
                                  <w:rPr>
                                    <w:rFonts w:asciiTheme="minorHAnsi" w:hAnsiTheme="minorHAnsi" w:cstheme="minorHAnsi"/>
                                    <w:noProof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72"/>
                                    <w:szCs w:val="72"/>
                                  </w:rPr>
                                  <w:alias w:val="Sous-titr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5AE4207" w14:textId="6DBCB68A" w:rsidR="00181379" w:rsidRPr="00C72AE0" w:rsidRDefault="00181379">
                                    <w:pPr>
                                      <w:jc w:val="right"/>
                                      <w:rPr>
                                        <w:rFonts w:asciiTheme="minorHAnsi" w:hAnsiTheme="minorHAnsi" w:cstheme="minorHAnsi"/>
                                        <w:sz w:val="72"/>
                                        <w:szCs w:val="72"/>
                                      </w:rPr>
                                    </w:pPr>
                                    <w:r w:rsidRPr="00C72AE0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3C46689" w14:textId="77777777" w:rsidR="00181379" w:rsidRPr="00C72AE0" w:rsidRDefault="00181379" w:rsidP="003C00A5">
                                <w:pPr>
                                  <w:pStyle w:val="Sansinterligne"/>
                                  <w:jc w:val="center"/>
                                  <w:rPr>
                                    <w:rFonts w:asciiTheme="minorHAnsi" w:hAnsiTheme="minorHAnsi" w:cstheme="minorHAnsi"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 w:rsidRPr="00C72AE0">
                                  <w:rPr>
                                    <w:rFonts w:asciiTheme="minorHAnsi" w:hAnsiTheme="minorHAnsi" w:cstheme="minorHAnsi"/>
                                    <w:noProof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459F60D6" wp14:editId="02ACD103">
                                      <wp:extent cx="1757998" cy="3515995"/>
                                      <wp:effectExtent l="57150" t="76200" r="0" b="141605"/>
                                      <wp:docPr id="3" name="Imag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65052" cy="3530104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76200" dist="38100" dir="78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contrasting" dir="t">
                                                  <a:rot lat="0" lon="0" rev="4200000"/>
                                                </a:lightRig>
                                              </a:scene3d>
                                              <a:sp3d prstMaterial="plastic">
                                                <a:bevelT w="381000" h="114300" prst="relaxedInset"/>
                                                <a:contourClr>
                                                  <a:srgbClr val="969696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0C96119" w14:textId="77777777" w:rsidR="00181379" w:rsidRPr="00C72AE0" w:rsidRDefault="00181379" w:rsidP="003C00A5">
                                <w:pPr>
                                  <w:pStyle w:val="Sansinterligne"/>
                                  <w:rPr>
                                    <w:rFonts w:asciiTheme="minorHAnsi" w:hAnsiTheme="minorHAnsi" w:cstheme="minorHAnsi"/>
                                    <w:sz w:val="48"/>
                                    <w:szCs w:val="48"/>
                                  </w:rPr>
                                </w:pPr>
                                <w:r w:rsidRPr="00C72AE0">
                                  <w:rPr>
                                    <w:rFonts w:asciiTheme="minorHAnsi" w:hAnsiTheme="minorHAnsi" w:cstheme="minorHAnsi"/>
                                    <w:sz w:val="48"/>
                                    <w:szCs w:val="48"/>
                                  </w:rPr>
                                  <w:t>Classe de :</w:t>
                                </w:r>
                              </w:p>
                              <w:p w14:paraId="060A9F6D" w14:textId="77777777" w:rsidR="00181379" w:rsidRPr="00C72AE0" w:rsidRDefault="00181379">
                                <w:pPr>
                                  <w:pStyle w:val="Sansinterligne"/>
                                  <w:rPr>
                                    <w:rFonts w:asciiTheme="minorHAnsi" w:hAnsiTheme="minorHAnsi" w:cstheme="minorHAnsi"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62A416E1" w14:textId="1E72103B" w:rsidR="00181379" w:rsidRPr="00C72AE0" w:rsidRDefault="00181379">
                                <w:pPr>
                                  <w:pStyle w:val="Sansinterligne"/>
                                  <w:rPr>
                                    <w:rFonts w:asciiTheme="minorHAnsi" w:hAnsiTheme="minorHAnsi" w:cstheme="minorHAnsi"/>
                                    <w:sz w:val="72"/>
                                    <w:szCs w:val="72"/>
                                  </w:rPr>
                                </w:pPr>
                              </w:p>
                            </w:tc>
                          </w:tr>
                        </w:tbl>
                        <w:p w14:paraId="6633CC19" w14:textId="77777777" w:rsidR="00181379" w:rsidRDefault="0018137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C00A5" w:rsidRPr="00C72AE0">
            <w:rPr>
              <w:rFonts w:asciiTheme="minorHAnsi" w:hAnsiTheme="minorHAnsi" w:cstheme="minorHAnsi"/>
            </w:rPr>
            <w:br w:type="page"/>
          </w:r>
        </w:sdtContent>
      </w:sdt>
      <w:r w:rsidR="00B764F0" w:rsidRPr="00C72AE0"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LISTING</w:t>
      </w:r>
    </w:p>
    <w:p w14:paraId="169C1ACD" w14:textId="27563AD4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21B8D91" w14:textId="6612B024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5FC4551" w14:textId="69FC385F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C0B8FC6" w14:textId="32974AB0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1191EC5" w14:textId="6BBE6DCA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386D2E6" w14:textId="66558669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A126792" w14:textId="2F1C4ECA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C0773DF" w14:textId="74F51FB4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ACE3998" w14:textId="54846A23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6E8AC89" w14:textId="572FEC38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4860246" w14:textId="041220C8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6805AF8" w14:textId="07A99494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72AE0">
        <w:rPr>
          <w:rFonts w:asciiTheme="minorHAnsi" w:hAnsiTheme="minorHAnsi" w:cstheme="minorHAnsi"/>
          <w:b/>
          <w:bCs/>
          <w:noProof/>
          <w:color w:val="00B050"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 wp14:anchorId="5274BFCA" wp14:editId="522742E5">
            <wp:simplePos x="0" y="0"/>
            <wp:positionH relativeFrom="margin">
              <wp:posOffset>-76835</wp:posOffset>
            </wp:positionH>
            <wp:positionV relativeFrom="margin">
              <wp:posOffset>762000</wp:posOffset>
            </wp:positionV>
            <wp:extent cx="9896475" cy="5934075"/>
            <wp:effectExtent l="0" t="38100" r="0" b="47625"/>
            <wp:wrapSquare wrapText="bothSides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E0"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ANNIVERSAIRES</w:t>
      </w:r>
    </w:p>
    <w:p w14:paraId="370DECC4" w14:textId="5A778E96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72AE0"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Infos à propos </w:t>
      </w:r>
      <w:r w:rsidR="00C72AE0"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des</w:t>
      </w:r>
      <w:r w:rsidRPr="00C72AE0"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élèves</w:t>
      </w:r>
    </w:p>
    <w:p w14:paraId="42917887" w14:textId="37A5F63F" w:rsidR="00B764F0" w:rsidRPr="00C72AE0" w:rsidRDefault="00B764F0" w:rsidP="00C72AE0">
      <w:pPr>
        <w:spacing w:line="259" w:lineRule="auto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72AE0">
        <w:rPr>
          <w:rFonts w:asciiTheme="minorHAnsi" w:hAnsiTheme="minorHAnsi" w:cstheme="minorHAnsi"/>
          <w:b/>
          <w:bCs/>
          <w:noProof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F9F92F" wp14:editId="5AD969F2">
                <wp:simplePos x="0" y="0"/>
                <wp:positionH relativeFrom="column">
                  <wp:posOffset>352425</wp:posOffset>
                </wp:positionH>
                <wp:positionV relativeFrom="paragraph">
                  <wp:posOffset>4461510</wp:posOffset>
                </wp:positionV>
                <wp:extent cx="9267825" cy="1590675"/>
                <wp:effectExtent l="38100" t="57150" r="47625" b="47625"/>
                <wp:wrapSquare wrapText="bothSides"/>
                <wp:docPr id="1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7825" cy="15906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1962434" w14:textId="77777777" w:rsidR="00B764F0" w:rsidRDefault="00B764F0" w:rsidP="00B764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4544">
                              <w:rPr>
                                <w:b/>
                                <w:bCs/>
                              </w:rPr>
                              <w:t>Dispositions particulières (point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784544">
                              <w:rPr>
                                <w:b/>
                                <w:bCs/>
                              </w:rPr>
                              <w:t xml:space="preserve"> de vigilance / modalité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784544">
                              <w:rPr>
                                <w:b/>
                                <w:bCs/>
                              </w:rPr>
                              <w:t xml:space="preserve"> de sortie / situation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784544">
                              <w:rPr>
                                <w:b/>
                                <w:bCs/>
                              </w:rPr>
                              <w:t xml:space="preserve"> familiale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784544">
                              <w:rPr>
                                <w:b/>
                                <w:bCs/>
                              </w:rPr>
                              <w:t xml:space="preserve"> / …)</w:t>
                            </w:r>
                            <w:r w:rsidRPr="00784544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 </w:t>
                            </w:r>
                            <w:r w:rsidRPr="0078454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7F7912C" w14:textId="77777777" w:rsidR="00B764F0" w:rsidRDefault="00B764F0" w:rsidP="00B764F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  <w:p w14:paraId="0F88F3E5" w14:textId="77777777" w:rsidR="00B764F0" w:rsidRDefault="00B764F0" w:rsidP="00B764F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14:paraId="1401406E" w14:textId="77777777" w:rsidR="00B764F0" w:rsidRDefault="00B764F0" w:rsidP="00B764F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14:paraId="0F118432" w14:textId="77777777" w:rsidR="00B764F0" w:rsidRDefault="00B764F0" w:rsidP="00B764F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14:paraId="2E09298A" w14:textId="77777777" w:rsidR="00B764F0" w:rsidRDefault="00B764F0" w:rsidP="00B764F0">
                            <w:pPr>
                              <w:pStyle w:val="Paragraphedeliste"/>
                              <w:rPr>
                                <w:b/>
                                <w:bCs/>
                              </w:rPr>
                            </w:pPr>
                          </w:p>
                          <w:p w14:paraId="308B4F87" w14:textId="77777777" w:rsidR="00B764F0" w:rsidRPr="007A13D7" w:rsidRDefault="00B764F0" w:rsidP="00B764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9F92F" id="Zone de texte 2" o:spid="_x0000_s1027" style="position:absolute;margin-left:27.75pt;margin-top:351.3pt;width:729.75pt;height:12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" fillcolor="#ffc" stroked="f">
                <v:stroke joinstyle="miter"/>
                <v:textbox>
                  <w:txbxContent>
                    <w:p w14:paraId="21962434" w14:textId="77777777" w:rsidR="00B764F0" w:rsidRDefault="00B764F0" w:rsidP="00B764F0">
                      <w:pPr>
                        <w:rPr>
                          <w:b/>
                          <w:bCs/>
                        </w:rPr>
                      </w:pPr>
                      <w:r w:rsidRPr="00784544">
                        <w:rPr>
                          <w:b/>
                          <w:bCs/>
                        </w:rPr>
                        <w:t>Dispositions particulières (point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784544">
                        <w:rPr>
                          <w:b/>
                          <w:bCs/>
                        </w:rPr>
                        <w:t xml:space="preserve"> de vigilance / modalité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784544">
                        <w:rPr>
                          <w:b/>
                          <w:bCs/>
                        </w:rPr>
                        <w:t xml:space="preserve"> de sortie / situation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784544">
                        <w:rPr>
                          <w:b/>
                          <w:bCs/>
                        </w:rPr>
                        <w:t xml:space="preserve"> familiale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784544">
                        <w:rPr>
                          <w:b/>
                          <w:bCs/>
                        </w:rPr>
                        <w:t xml:space="preserve"> / …)</w:t>
                      </w:r>
                      <w:r w:rsidRPr="00784544">
                        <w:rPr>
                          <w:rFonts w:ascii="Cambria" w:hAnsi="Cambria" w:cs="Cambria"/>
                          <w:b/>
                          <w:bCs/>
                        </w:rPr>
                        <w:t> </w:t>
                      </w:r>
                      <w:r w:rsidRPr="00784544">
                        <w:rPr>
                          <w:b/>
                          <w:bCs/>
                        </w:rPr>
                        <w:t>:</w:t>
                      </w:r>
                    </w:p>
                    <w:p w14:paraId="17F7912C" w14:textId="77777777" w:rsidR="00B764F0" w:rsidRDefault="00B764F0" w:rsidP="00B764F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                               </w:t>
                      </w:r>
                    </w:p>
                    <w:p w14:paraId="0F88F3E5" w14:textId="77777777" w:rsidR="00B764F0" w:rsidRDefault="00B764F0" w:rsidP="00B764F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</w:p>
                    <w:p w14:paraId="1401406E" w14:textId="77777777" w:rsidR="00B764F0" w:rsidRDefault="00B764F0" w:rsidP="00B764F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</w:p>
                    <w:p w14:paraId="0F118432" w14:textId="77777777" w:rsidR="00B764F0" w:rsidRDefault="00B764F0" w:rsidP="00B764F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</w:p>
                    <w:p w14:paraId="2E09298A" w14:textId="77777777" w:rsidR="00B764F0" w:rsidRDefault="00B764F0" w:rsidP="00B764F0">
                      <w:pPr>
                        <w:pStyle w:val="Paragraphedeliste"/>
                        <w:rPr>
                          <w:b/>
                          <w:bCs/>
                        </w:rPr>
                      </w:pPr>
                    </w:p>
                    <w:p w14:paraId="308B4F87" w14:textId="77777777" w:rsidR="00B764F0" w:rsidRPr="007A13D7" w:rsidRDefault="00B764F0" w:rsidP="00B764F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72AE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61C25C01" wp14:editId="78506C33">
            <wp:simplePos x="0" y="0"/>
            <wp:positionH relativeFrom="margin">
              <wp:posOffset>3250565</wp:posOffset>
            </wp:positionH>
            <wp:positionV relativeFrom="margin">
              <wp:posOffset>790575</wp:posOffset>
            </wp:positionV>
            <wp:extent cx="3835400" cy="3943350"/>
            <wp:effectExtent l="0" t="0" r="0" b="0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E0">
        <w:rPr>
          <w:rFonts w:asciiTheme="minorHAnsi" w:hAnsiTheme="minorHAnsi" w:cstheme="minorHAnsi"/>
          <w:b/>
          <w:bCs/>
          <w:noProof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53D890" wp14:editId="6BA7E5D9">
                <wp:simplePos x="0" y="0"/>
                <wp:positionH relativeFrom="column">
                  <wp:posOffset>6502400</wp:posOffset>
                </wp:positionH>
                <wp:positionV relativeFrom="paragraph">
                  <wp:posOffset>3541395</wp:posOffset>
                </wp:positionV>
                <wp:extent cx="3228975" cy="838200"/>
                <wp:effectExtent l="57150" t="19050" r="85725" b="114300"/>
                <wp:wrapSquare wrapText="bothSides"/>
                <wp:docPr id="1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6F6259" w14:textId="77777777" w:rsidR="00B764F0" w:rsidRPr="00784544" w:rsidRDefault="00B764F0" w:rsidP="00B764F0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784544">
                              <w:rPr>
                                <w:b/>
                                <w:bCs/>
                                <w:color w:val="7030A0"/>
                              </w:rPr>
                              <w:t>Elèves avec PAP</w:t>
                            </w:r>
                            <w:r w:rsidRPr="00784544">
                              <w:rPr>
                                <w:rFonts w:ascii="Cambria" w:hAnsi="Cambria" w:cs="Cambria"/>
                                <w:b/>
                                <w:bCs/>
                                <w:color w:val="7030A0"/>
                              </w:rPr>
                              <w:t> </w:t>
                            </w:r>
                            <w:r w:rsidRPr="00784544">
                              <w:rPr>
                                <w:b/>
                                <w:bCs/>
                                <w:color w:val="7030A0"/>
                              </w:rPr>
                              <w:t>:</w:t>
                            </w:r>
                          </w:p>
                          <w:p w14:paraId="231CC4C7" w14:textId="77777777" w:rsidR="00B764F0" w:rsidRDefault="00B764F0" w:rsidP="00B76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D890" id="_x0000_s1028" type="#_x0000_t202" style="position:absolute;margin-left:512pt;margin-top:278.85pt;width:254.25pt;height:6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" strokecolor="#7030a0">
                <v:shadow on="t" color="black" opacity="26214f" origin=",-.5" offset="0,3pt"/>
                <v:textbox>
                  <w:txbxContent>
                    <w:p w14:paraId="436F6259" w14:textId="77777777" w:rsidR="00B764F0" w:rsidRPr="00784544" w:rsidRDefault="00B764F0" w:rsidP="00B764F0">
                      <w:pPr>
                        <w:rPr>
                          <w:b/>
                          <w:bCs/>
                          <w:color w:val="7030A0"/>
                        </w:rPr>
                      </w:pPr>
                      <w:r w:rsidRPr="00784544">
                        <w:rPr>
                          <w:b/>
                          <w:bCs/>
                          <w:color w:val="7030A0"/>
                        </w:rPr>
                        <w:t>Elèves avec PAP</w:t>
                      </w:r>
                      <w:r w:rsidRPr="00784544">
                        <w:rPr>
                          <w:rFonts w:ascii="Cambria" w:hAnsi="Cambria" w:cs="Cambria"/>
                          <w:b/>
                          <w:bCs/>
                          <w:color w:val="7030A0"/>
                        </w:rPr>
                        <w:t> </w:t>
                      </w:r>
                      <w:r w:rsidRPr="00784544">
                        <w:rPr>
                          <w:b/>
                          <w:bCs/>
                          <w:color w:val="7030A0"/>
                        </w:rPr>
                        <w:t>:</w:t>
                      </w:r>
                    </w:p>
                    <w:p w14:paraId="231CC4C7" w14:textId="77777777" w:rsidR="00B764F0" w:rsidRDefault="00B764F0" w:rsidP="00B764F0"/>
                  </w:txbxContent>
                </v:textbox>
                <w10:wrap type="square"/>
              </v:shape>
            </w:pict>
          </mc:Fallback>
        </mc:AlternateContent>
      </w:r>
      <w:r w:rsidRPr="00C72AE0">
        <w:rPr>
          <w:rFonts w:asciiTheme="minorHAnsi" w:hAnsiTheme="minorHAnsi" w:cstheme="minorHAnsi"/>
          <w:b/>
          <w:bCs/>
          <w:noProof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29B85C" wp14:editId="12926516">
                <wp:simplePos x="0" y="0"/>
                <wp:positionH relativeFrom="column">
                  <wp:posOffset>533400</wp:posOffset>
                </wp:positionH>
                <wp:positionV relativeFrom="paragraph">
                  <wp:posOffset>194945</wp:posOffset>
                </wp:positionV>
                <wp:extent cx="3228975" cy="838200"/>
                <wp:effectExtent l="57150" t="19050" r="85725" b="11430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B7FD4B" w14:textId="77777777" w:rsidR="00B764F0" w:rsidRDefault="00B764F0" w:rsidP="00B764F0">
                            <w:pPr>
                              <w:rPr>
                                <w:b/>
                                <w:bCs/>
                                <w:color w:val="006699"/>
                              </w:rPr>
                            </w:pPr>
                            <w:r w:rsidRPr="00784544">
                              <w:rPr>
                                <w:b/>
                                <w:bCs/>
                                <w:color w:val="006699"/>
                              </w:rPr>
                              <w:t>Elèves avec PAI</w:t>
                            </w:r>
                            <w:r w:rsidRPr="00784544">
                              <w:rPr>
                                <w:rFonts w:ascii="Cambria" w:hAnsi="Cambria" w:cs="Cambria"/>
                                <w:b/>
                                <w:bCs/>
                                <w:color w:val="006699"/>
                              </w:rPr>
                              <w:t> </w:t>
                            </w:r>
                            <w:r w:rsidRPr="00784544">
                              <w:rPr>
                                <w:b/>
                                <w:bCs/>
                                <w:color w:val="006699"/>
                              </w:rPr>
                              <w:t>:</w:t>
                            </w:r>
                          </w:p>
                          <w:p w14:paraId="487CFFDC" w14:textId="77777777" w:rsidR="00B764F0" w:rsidRPr="00784544" w:rsidRDefault="00B764F0" w:rsidP="00B764F0">
                            <w:pPr>
                              <w:rPr>
                                <w:b/>
                                <w:bCs/>
                                <w:color w:val="006699"/>
                              </w:rPr>
                            </w:pPr>
                          </w:p>
                          <w:p w14:paraId="7E707E0C" w14:textId="77777777" w:rsidR="00B764F0" w:rsidRDefault="00B764F0" w:rsidP="00B76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B85C" id="_x0000_s1029" type="#_x0000_t202" style="position:absolute;margin-left:42pt;margin-top:15.35pt;width:254.25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" strokecolor="#069">
                <v:shadow on="t" color="black" opacity="26214f" origin=",-.5" offset="0,3pt"/>
                <v:textbox>
                  <w:txbxContent>
                    <w:p w14:paraId="57B7FD4B" w14:textId="77777777" w:rsidR="00B764F0" w:rsidRDefault="00B764F0" w:rsidP="00B764F0">
                      <w:pPr>
                        <w:rPr>
                          <w:b/>
                          <w:bCs/>
                          <w:color w:val="006699"/>
                        </w:rPr>
                      </w:pPr>
                      <w:r w:rsidRPr="00784544">
                        <w:rPr>
                          <w:b/>
                          <w:bCs/>
                          <w:color w:val="006699"/>
                        </w:rPr>
                        <w:t>Elèves avec PAI</w:t>
                      </w:r>
                      <w:r w:rsidRPr="00784544">
                        <w:rPr>
                          <w:rFonts w:ascii="Cambria" w:hAnsi="Cambria" w:cs="Cambria"/>
                          <w:b/>
                          <w:bCs/>
                          <w:color w:val="006699"/>
                        </w:rPr>
                        <w:t> </w:t>
                      </w:r>
                      <w:r w:rsidRPr="00784544">
                        <w:rPr>
                          <w:b/>
                          <w:bCs/>
                          <w:color w:val="006699"/>
                        </w:rPr>
                        <w:t>:</w:t>
                      </w:r>
                    </w:p>
                    <w:p w14:paraId="487CFFDC" w14:textId="77777777" w:rsidR="00B764F0" w:rsidRPr="00784544" w:rsidRDefault="00B764F0" w:rsidP="00B764F0">
                      <w:pPr>
                        <w:rPr>
                          <w:b/>
                          <w:bCs/>
                          <w:color w:val="006699"/>
                        </w:rPr>
                      </w:pPr>
                    </w:p>
                    <w:p w14:paraId="7E707E0C" w14:textId="77777777" w:rsidR="00B764F0" w:rsidRDefault="00B764F0" w:rsidP="00B764F0"/>
                  </w:txbxContent>
                </v:textbox>
                <w10:wrap type="square"/>
              </v:shape>
            </w:pict>
          </mc:Fallback>
        </mc:AlternateContent>
      </w:r>
      <w:r w:rsidRPr="00C72AE0">
        <w:rPr>
          <w:rFonts w:asciiTheme="minorHAnsi" w:hAnsiTheme="minorHAnsi" w:cstheme="minorHAnsi"/>
          <w:b/>
          <w:bCs/>
          <w:noProof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3CB14C" wp14:editId="546A5BD8">
                <wp:simplePos x="0" y="0"/>
                <wp:positionH relativeFrom="column">
                  <wp:posOffset>476250</wp:posOffset>
                </wp:positionH>
                <wp:positionV relativeFrom="paragraph">
                  <wp:posOffset>3503295</wp:posOffset>
                </wp:positionV>
                <wp:extent cx="3228975" cy="838200"/>
                <wp:effectExtent l="57150" t="19050" r="85725" b="114300"/>
                <wp:wrapSquare wrapText="bothSides"/>
                <wp:docPr id="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EC7B91" w14:textId="77777777" w:rsidR="00B764F0" w:rsidRPr="00784544" w:rsidRDefault="00B764F0" w:rsidP="00B764F0">
                            <w:pPr>
                              <w:rPr>
                                <w:b/>
                                <w:bCs/>
                                <w:color w:val="92D050"/>
                              </w:rPr>
                            </w:pPr>
                            <w:r w:rsidRPr="00784544">
                              <w:rPr>
                                <w:b/>
                                <w:bCs/>
                                <w:color w:val="92D050"/>
                              </w:rPr>
                              <w:t>Elèves avec PPRE</w:t>
                            </w:r>
                            <w:r w:rsidRPr="00784544">
                              <w:rPr>
                                <w:rFonts w:ascii="Cambria" w:hAnsi="Cambria" w:cs="Cambria"/>
                                <w:b/>
                                <w:bCs/>
                                <w:color w:val="92D050"/>
                              </w:rPr>
                              <w:t> </w:t>
                            </w:r>
                            <w:r w:rsidRPr="00784544">
                              <w:rPr>
                                <w:b/>
                                <w:bCs/>
                                <w:color w:val="92D050"/>
                              </w:rPr>
                              <w:t>:</w:t>
                            </w:r>
                          </w:p>
                          <w:p w14:paraId="234D744C" w14:textId="77777777" w:rsidR="00B764F0" w:rsidRDefault="00B764F0" w:rsidP="00B76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B14C" id="_x0000_s1030" type="#_x0000_t202" style="position:absolute;margin-left:37.5pt;margin-top:275.85pt;width:254.25pt;height:6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" strokecolor="#92d050">
                <v:shadow on="t" color="black" opacity="26214f" origin=",-.5" offset="0,3pt"/>
                <v:textbox>
                  <w:txbxContent>
                    <w:p w14:paraId="78EC7B91" w14:textId="77777777" w:rsidR="00B764F0" w:rsidRPr="00784544" w:rsidRDefault="00B764F0" w:rsidP="00B764F0">
                      <w:pPr>
                        <w:rPr>
                          <w:b/>
                          <w:bCs/>
                          <w:color w:val="92D050"/>
                        </w:rPr>
                      </w:pPr>
                      <w:r w:rsidRPr="00784544">
                        <w:rPr>
                          <w:b/>
                          <w:bCs/>
                          <w:color w:val="92D050"/>
                        </w:rPr>
                        <w:t>Elèves avec PPRE</w:t>
                      </w:r>
                      <w:r w:rsidRPr="00784544">
                        <w:rPr>
                          <w:rFonts w:ascii="Cambria" w:hAnsi="Cambria" w:cs="Cambria"/>
                          <w:b/>
                          <w:bCs/>
                          <w:color w:val="92D050"/>
                        </w:rPr>
                        <w:t> </w:t>
                      </w:r>
                      <w:r w:rsidRPr="00784544">
                        <w:rPr>
                          <w:b/>
                          <w:bCs/>
                          <w:color w:val="92D050"/>
                        </w:rPr>
                        <w:t>:</w:t>
                      </w:r>
                    </w:p>
                    <w:p w14:paraId="234D744C" w14:textId="77777777" w:rsidR="00B764F0" w:rsidRDefault="00B764F0" w:rsidP="00B764F0"/>
                  </w:txbxContent>
                </v:textbox>
                <w10:wrap type="square"/>
              </v:shape>
            </w:pict>
          </mc:Fallback>
        </mc:AlternateContent>
      </w:r>
      <w:r w:rsidRPr="00C72AE0">
        <w:rPr>
          <w:rFonts w:asciiTheme="minorHAnsi" w:hAnsiTheme="minorHAnsi" w:cstheme="minorHAnsi"/>
          <w:b/>
          <w:bCs/>
          <w:noProof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523FE5" wp14:editId="6169E02C">
                <wp:simplePos x="0" y="0"/>
                <wp:positionH relativeFrom="column">
                  <wp:posOffset>6496050</wp:posOffset>
                </wp:positionH>
                <wp:positionV relativeFrom="paragraph">
                  <wp:posOffset>198120</wp:posOffset>
                </wp:positionV>
                <wp:extent cx="3228975" cy="838200"/>
                <wp:effectExtent l="57150" t="19050" r="85725" b="114300"/>
                <wp:wrapSquare wrapText="bothSides"/>
                <wp:docPr id="1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E80A13" w14:textId="77777777" w:rsidR="00B764F0" w:rsidRPr="00784544" w:rsidRDefault="00B764F0" w:rsidP="00B764F0">
                            <w:pPr>
                              <w:rPr>
                                <w:b/>
                                <w:bCs/>
                                <w:color w:val="00CC99"/>
                              </w:rPr>
                            </w:pPr>
                            <w:r w:rsidRPr="00784544">
                              <w:rPr>
                                <w:b/>
                                <w:bCs/>
                                <w:color w:val="00CC99"/>
                              </w:rPr>
                              <w:t>Elèves avec PPS</w:t>
                            </w:r>
                            <w:r w:rsidRPr="00784544">
                              <w:rPr>
                                <w:rFonts w:ascii="Cambria" w:hAnsi="Cambria" w:cs="Cambria"/>
                                <w:b/>
                                <w:bCs/>
                                <w:color w:val="00CC99"/>
                              </w:rPr>
                              <w:t> </w:t>
                            </w:r>
                            <w:r w:rsidRPr="00784544">
                              <w:rPr>
                                <w:b/>
                                <w:bCs/>
                                <w:color w:val="00CC99"/>
                              </w:rPr>
                              <w:t>:</w:t>
                            </w:r>
                          </w:p>
                          <w:p w14:paraId="78D7751B" w14:textId="77777777" w:rsidR="00B764F0" w:rsidRDefault="00B764F0" w:rsidP="00B76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3FE5" id="_x0000_s1031" type="#_x0000_t202" style="position:absolute;margin-left:511.5pt;margin-top:15.6pt;width:254.25pt;height:6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" strokecolor="#0c9">
                <v:shadow on="t" color="black" opacity="26214f" origin=",-.5" offset="0,3pt"/>
                <v:textbox>
                  <w:txbxContent>
                    <w:p w14:paraId="78E80A13" w14:textId="77777777" w:rsidR="00B764F0" w:rsidRPr="00784544" w:rsidRDefault="00B764F0" w:rsidP="00B764F0">
                      <w:pPr>
                        <w:rPr>
                          <w:b/>
                          <w:bCs/>
                          <w:color w:val="00CC99"/>
                        </w:rPr>
                      </w:pPr>
                      <w:r w:rsidRPr="00784544">
                        <w:rPr>
                          <w:b/>
                          <w:bCs/>
                          <w:color w:val="00CC99"/>
                        </w:rPr>
                        <w:t>Elèves avec PPS</w:t>
                      </w:r>
                      <w:r w:rsidRPr="00784544">
                        <w:rPr>
                          <w:rFonts w:ascii="Cambria" w:hAnsi="Cambria" w:cs="Cambria"/>
                          <w:b/>
                          <w:bCs/>
                          <w:color w:val="00CC99"/>
                        </w:rPr>
                        <w:t> </w:t>
                      </w:r>
                      <w:r w:rsidRPr="00784544">
                        <w:rPr>
                          <w:b/>
                          <w:bCs/>
                          <w:color w:val="00CC99"/>
                        </w:rPr>
                        <w:t>:</w:t>
                      </w:r>
                    </w:p>
                    <w:p w14:paraId="78D7751B" w14:textId="77777777" w:rsidR="00B764F0" w:rsidRDefault="00B764F0" w:rsidP="00B764F0"/>
                  </w:txbxContent>
                </v:textbox>
                <w10:wrap type="square"/>
              </v:shape>
            </w:pict>
          </mc:Fallback>
        </mc:AlternateContent>
      </w:r>
      <w:r w:rsidRPr="00C72AE0"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14:paraId="5F27DA5B" w14:textId="16F0CC46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ED94C88" w14:textId="6159D299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DF12594" w14:textId="373B6B1E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D893B41" w14:textId="14B33942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AA84A35" w14:textId="653393B1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6B5CF3C" w14:textId="07DBF3C9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1C242855" w14:textId="322C1534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0363AF0" w14:textId="77777777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5D55595" w14:textId="4441115E" w:rsidR="00B764F0" w:rsidRPr="00C72AE0" w:rsidRDefault="00B764F0" w:rsidP="00B764F0">
      <w:pPr>
        <w:jc w:val="center"/>
        <w:rPr>
          <w:rFonts w:asciiTheme="minorHAnsi" w:hAnsiTheme="minorHAnsi" w:cstheme="minorHAnsi"/>
          <w:b/>
          <w:bCs/>
          <w:color w:val="00B050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8529928" w14:textId="3D70AB24" w:rsidR="006E3F52" w:rsidRPr="00C72AE0" w:rsidRDefault="006E3F52" w:rsidP="00613AE5">
      <w:pPr>
        <w:spacing w:line="259" w:lineRule="auto"/>
        <w:rPr>
          <w:rFonts w:asciiTheme="minorHAnsi" w:hAnsiTheme="minorHAnsi" w:cstheme="minorHAnsi"/>
          <w:sz w:val="2"/>
          <w:szCs w:val="2"/>
        </w:rPr>
      </w:pPr>
    </w:p>
    <w:sectPr w:rsidR="006E3F52" w:rsidRPr="00C72AE0" w:rsidSect="00792304">
      <w:type w:val="continuous"/>
      <w:pgSz w:w="16838" w:h="11906" w:orient="landscape" w:code="9"/>
      <w:pgMar w:top="720" w:right="720" w:bottom="720" w:left="720" w:header="709" w:footer="709" w:gutter="0"/>
      <w:pgBorders w:offsetFrom="page">
        <w:top w:val="twistedLines2" w:sz="5" w:space="24" w:color="70AD47" w:themeColor="accent6"/>
        <w:left w:val="twistedLines2" w:sz="5" w:space="24" w:color="70AD47" w:themeColor="accent6"/>
        <w:bottom w:val="twistedLines2" w:sz="5" w:space="24" w:color="70AD47" w:themeColor="accent6"/>
        <w:right w:val="twistedLines2" w:sz="5" w:space="24" w:color="70AD47" w:themeColor="accent6"/>
      </w:pgBorders>
      <w:pgNumType w:start="0"/>
      <w:cols w:sep="1" w:space="709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9339A" w14:textId="77777777" w:rsidR="0055572F" w:rsidRDefault="0055572F" w:rsidP="003C00A5">
      <w:pPr>
        <w:spacing w:after="0"/>
      </w:pPr>
      <w:r>
        <w:separator/>
      </w:r>
    </w:p>
  </w:endnote>
  <w:endnote w:type="continuationSeparator" w:id="0">
    <w:p w14:paraId="041349A1" w14:textId="77777777" w:rsidR="0055572F" w:rsidRDefault="0055572F" w:rsidP="003C0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516C" w14:textId="77777777" w:rsidR="0055572F" w:rsidRDefault="0055572F" w:rsidP="003C00A5">
      <w:pPr>
        <w:spacing w:after="0"/>
      </w:pPr>
      <w:r>
        <w:separator/>
      </w:r>
    </w:p>
  </w:footnote>
  <w:footnote w:type="continuationSeparator" w:id="0">
    <w:p w14:paraId="574FEF4D" w14:textId="77777777" w:rsidR="0055572F" w:rsidRDefault="0055572F" w:rsidP="003C00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3C15"/>
    <w:multiLevelType w:val="hybridMultilevel"/>
    <w:tmpl w:val="03F2A4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54D"/>
    <w:multiLevelType w:val="hybridMultilevel"/>
    <w:tmpl w:val="29BA1E88"/>
    <w:lvl w:ilvl="0" w:tplc="9EC8CD4A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B6A"/>
    <w:multiLevelType w:val="hybridMultilevel"/>
    <w:tmpl w:val="43AED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203"/>
    <w:multiLevelType w:val="hybridMultilevel"/>
    <w:tmpl w:val="C7EE74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2EB8"/>
    <w:multiLevelType w:val="hybridMultilevel"/>
    <w:tmpl w:val="C8D08BB8"/>
    <w:lvl w:ilvl="0" w:tplc="37D8C8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F59EB"/>
    <w:multiLevelType w:val="hybridMultilevel"/>
    <w:tmpl w:val="CECC1D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4834"/>
    <w:multiLevelType w:val="hybridMultilevel"/>
    <w:tmpl w:val="4C84C6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5643"/>
    <w:multiLevelType w:val="hybridMultilevel"/>
    <w:tmpl w:val="01380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2CAE"/>
    <w:multiLevelType w:val="hybridMultilevel"/>
    <w:tmpl w:val="98B00A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74599"/>
    <w:multiLevelType w:val="hybridMultilevel"/>
    <w:tmpl w:val="9AAC20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369C"/>
    <w:multiLevelType w:val="hybridMultilevel"/>
    <w:tmpl w:val="7602A0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15727"/>
    <w:multiLevelType w:val="hybridMultilevel"/>
    <w:tmpl w:val="580E7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D7A62"/>
    <w:multiLevelType w:val="hybridMultilevel"/>
    <w:tmpl w:val="833C35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3558"/>
    <w:multiLevelType w:val="hybridMultilevel"/>
    <w:tmpl w:val="7CC624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D34EF"/>
    <w:multiLevelType w:val="hybridMultilevel"/>
    <w:tmpl w:val="1B200BD4"/>
    <w:lvl w:ilvl="0" w:tplc="9EC8CD4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D0B71"/>
    <w:multiLevelType w:val="hybridMultilevel"/>
    <w:tmpl w:val="AEBCF2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E30E9"/>
    <w:multiLevelType w:val="hybridMultilevel"/>
    <w:tmpl w:val="C60419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74D41"/>
    <w:multiLevelType w:val="hybridMultilevel"/>
    <w:tmpl w:val="F0DCBCC2"/>
    <w:lvl w:ilvl="0" w:tplc="37D8C8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7"/>
    <w:rsid w:val="00032403"/>
    <w:rsid w:val="00110AF6"/>
    <w:rsid w:val="001124A7"/>
    <w:rsid w:val="00181379"/>
    <w:rsid w:val="001E400E"/>
    <w:rsid w:val="002D0DBB"/>
    <w:rsid w:val="00303870"/>
    <w:rsid w:val="00304F51"/>
    <w:rsid w:val="003656A8"/>
    <w:rsid w:val="00377C24"/>
    <w:rsid w:val="003B09E9"/>
    <w:rsid w:val="003B3846"/>
    <w:rsid w:val="003C00A5"/>
    <w:rsid w:val="003C1EF2"/>
    <w:rsid w:val="0048578A"/>
    <w:rsid w:val="004E018F"/>
    <w:rsid w:val="00535B30"/>
    <w:rsid w:val="0055572F"/>
    <w:rsid w:val="00613AE5"/>
    <w:rsid w:val="006231FD"/>
    <w:rsid w:val="006257C5"/>
    <w:rsid w:val="00635CA5"/>
    <w:rsid w:val="00653970"/>
    <w:rsid w:val="00671208"/>
    <w:rsid w:val="006C1061"/>
    <w:rsid w:val="006D0BC7"/>
    <w:rsid w:val="006E3F52"/>
    <w:rsid w:val="00770AA3"/>
    <w:rsid w:val="0077740E"/>
    <w:rsid w:val="00784544"/>
    <w:rsid w:val="00792304"/>
    <w:rsid w:val="0079498F"/>
    <w:rsid w:val="007A13D7"/>
    <w:rsid w:val="007D5233"/>
    <w:rsid w:val="00842AC3"/>
    <w:rsid w:val="008723B2"/>
    <w:rsid w:val="00934D56"/>
    <w:rsid w:val="009559C5"/>
    <w:rsid w:val="009813AD"/>
    <w:rsid w:val="00992758"/>
    <w:rsid w:val="009D2D7E"/>
    <w:rsid w:val="00AB5274"/>
    <w:rsid w:val="00B06B9C"/>
    <w:rsid w:val="00B224E4"/>
    <w:rsid w:val="00B35EC4"/>
    <w:rsid w:val="00B40ADB"/>
    <w:rsid w:val="00B440BE"/>
    <w:rsid w:val="00B764F0"/>
    <w:rsid w:val="00BC6726"/>
    <w:rsid w:val="00BD4D24"/>
    <w:rsid w:val="00BF32A9"/>
    <w:rsid w:val="00C515FE"/>
    <w:rsid w:val="00C56B99"/>
    <w:rsid w:val="00C72AE0"/>
    <w:rsid w:val="00CC6888"/>
    <w:rsid w:val="00D11285"/>
    <w:rsid w:val="00D33B17"/>
    <w:rsid w:val="00D474F4"/>
    <w:rsid w:val="00D54A95"/>
    <w:rsid w:val="00D87BD3"/>
    <w:rsid w:val="00DC5649"/>
    <w:rsid w:val="00E04948"/>
    <w:rsid w:val="00E47E94"/>
    <w:rsid w:val="00E659BD"/>
    <w:rsid w:val="00E86E35"/>
    <w:rsid w:val="00F664E4"/>
    <w:rsid w:val="00F8312F"/>
    <w:rsid w:val="00F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32DC"/>
  <w15:chartTrackingRefBased/>
  <w15:docId w15:val="{E2A9A416-6D53-421F-9ACB-FF19BF66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link w:val="SansinterligneCar"/>
    <w:uiPriority w:val="1"/>
    <w:qFormat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3C00A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C00A5"/>
  </w:style>
  <w:style w:type="paragraph" w:styleId="Pieddepage">
    <w:name w:val="footer"/>
    <w:basedOn w:val="Normal"/>
    <w:link w:val="PieddepageCar"/>
    <w:uiPriority w:val="99"/>
    <w:unhideWhenUsed/>
    <w:rsid w:val="003C00A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C00A5"/>
  </w:style>
  <w:style w:type="character" w:customStyle="1" w:styleId="SansinterligneCar">
    <w:name w:val="Sans interligne Car"/>
    <w:basedOn w:val="Policepardfaut"/>
    <w:link w:val="Sansinterligne"/>
    <w:uiPriority w:val="1"/>
    <w:rsid w:val="003C00A5"/>
  </w:style>
  <w:style w:type="character" w:styleId="Lienhypertexte">
    <w:name w:val="Hyperlink"/>
    <w:basedOn w:val="Policepardfaut"/>
    <w:uiPriority w:val="99"/>
    <w:unhideWhenUsed/>
    <w:rsid w:val="003C00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0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rsid w:val="00F664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9813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3-Accentuation2">
    <w:name w:val="Grid Table 3 Accent 2"/>
    <w:basedOn w:val="TableauNormal"/>
    <w:uiPriority w:val="48"/>
    <w:rsid w:val="009813A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B38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34D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10A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10A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4-Accentuation2">
    <w:name w:val="Grid Table 4 Accent 2"/>
    <w:basedOn w:val="TableauNormal"/>
    <w:uiPriority w:val="49"/>
    <w:rsid w:val="00C515F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6">
    <w:name w:val="Grid Table 4 Accent 6"/>
    <w:basedOn w:val="TableauNormal"/>
    <w:uiPriority w:val="49"/>
    <w:rsid w:val="00C515F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7A13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181379"/>
    <w:pPr>
      <w:autoSpaceDE w:val="0"/>
      <w:autoSpaceDN w:val="0"/>
      <w:adjustRightInd w:val="0"/>
      <w:spacing w:after="0" w:line="240" w:lineRule="auto"/>
    </w:pPr>
    <w:rPr>
      <w:rFonts w:cs="Letters for Learn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43E464-444C-49E8-8BE0-8A7C02745158}" type="doc">
      <dgm:prSet loTypeId="urn:microsoft.com/office/officeart/2005/8/layout/cycle3" loCatId="cycle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6007C989-8109-4B35-A096-F7F1F9A77D2D}">
      <dgm:prSet phldrT="[Texte]" custT="1"/>
      <dgm:spPr/>
      <dgm:t>
        <a:bodyPr/>
        <a:lstStyle/>
        <a:p>
          <a:r>
            <a:rPr lang="fr-FR" sz="1100" b="1">
              <a:latin typeface="+mn-lt"/>
            </a:rPr>
            <a:t>AOUT</a:t>
          </a:r>
        </a:p>
        <a:p>
          <a:r>
            <a:rPr lang="fr-FR" sz="1100" b="1">
              <a:latin typeface="+mn-lt"/>
            </a:rPr>
            <a:t>SEPTEMBRE</a:t>
          </a:r>
        </a:p>
      </dgm:t>
    </dgm:pt>
    <dgm:pt modelId="{7320831D-79D5-445A-91A0-7B8FF4A88086}" type="parTrans" cxnId="{EA07090E-8A2C-4AD6-9AC8-243DA11BFC90}">
      <dgm:prSet/>
      <dgm:spPr/>
      <dgm:t>
        <a:bodyPr/>
        <a:lstStyle/>
        <a:p>
          <a:endParaRPr lang="fr-FR"/>
        </a:p>
      </dgm:t>
    </dgm:pt>
    <dgm:pt modelId="{FBB4D697-8363-4B24-8928-999BAA0B9D75}" type="sibTrans" cxnId="{EA07090E-8A2C-4AD6-9AC8-243DA11BFC90}">
      <dgm:prSet/>
      <dgm:spPr/>
      <dgm:t>
        <a:bodyPr/>
        <a:lstStyle/>
        <a:p>
          <a:endParaRPr lang="fr-FR"/>
        </a:p>
      </dgm:t>
    </dgm:pt>
    <dgm:pt modelId="{395DDCD5-25B8-421A-8B92-3EDF19A43128}">
      <dgm:prSet phldrT="[Texte]" custT="1"/>
      <dgm:spPr/>
      <dgm:t>
        <a:bodyPr/>
        <a:lstStyle/>
        <a:p>
          <a:r>
            <a:rPr lang="fr-FR" sz="1100" b="1">
              <a:latin typeface="+mn-lt"/>
            </a:rPr>
            <a:t>MAI</a:t>
          </a:r>
        </a:p>
      </dgm:t>
    </dgm:pt>
    <dgm:pt modelId="{05A6882C-48F1-42C5-B6AC-9613CE62962F}" type="parTrans" cxnId="{385FB808-CD27-48D1-A1FA-56A9A7FDCCE9}">
      <dgm:prSet/>
      <dgm:spPr/>
      <dgm:t>
        <a:bodyPr/>
        <a:lstStyle/>
        <a:p>
          <a:endParaRPr lang="fr-FR"/>
        </a:p>
      </dgm:t>
    </dgm:pt>
    <dgm:pt modelId="{06BF28B5-E74D-4ABF-AB89-3A4B23FD5D6D}" type="sibTrans" cxnId="{385FB808-CD27-48D1-A1FA-56A9A7FDCCE9}">
      <dgm:prSet/>
      <dgm:spPr/>
      <dgm:t>
        <a:bodyPr/>
        <a:lstStyle/>
        <a:p>
          <a:endParaRPr lang="fr-FR"/>
        </a:p>
      </dgm:t>
    </dgm:pt>
    <dgm:pt modelId="{FEB7AD85-4716-43DD-BB97-AD5B367A76EB}">
      <dgm:prSet phldrT="[Texte]" custT="1"/>
      <dgm:spPr/>
      <dgm:t>
        <a:bodyPr/>
        <a:lstStyle/>
        <a:p>
          <a:r>
            <a:rPr lang="fr-FR" sz="1100" b="1">
              <a:latin typeface="+mn-lt"/>
            </a:rPr>
            <a:t>JUIN</a:t>
          </a:r>
        </a:p>
        <a:p>
          <a:r>
            <a:rPr lang="fr-FR" sz="1100" b="1">
              <a:latin typeface="+mn-lt"/>
            </a:rPr>
            <a:t>JUILLET</a:t>
          </a:r>
        </a:p>
        <a:p>
          <a:endParaRPr lang="fr-FR" sz="1100" b="1">
            <a:latin typeface="+mn-lt"/>
          </a:endParaRPr>
        </a:p>
      </dgm:t>
    </dgm:pt>
    <dgm:pt modelId="{7B010A18-63EF-4AC9-A9C8-3EC680CAF250}" type="parTrans" cxnId="{C5444E59-0B38-4788-8601-8E9A2E0F2CCA}">
      <dgm:prSet/>
      <dgm:spPr/>
      <dgm:t>
        <a:bodyPr/>
        <a:lstStyle/>
        <a:p>
          <a:endParaRPr lang="fr-FR"/>
        </a:p>
      </dgm:t>
    </dgm:pt>
    <dgm:pt modelId="{1FA32010-99A2-42BB-9B46-D8D7A74DC4C1}" type="sibTrans" cxnId="{C5444E59-0B38-4788-8601-8E9A2E0F2CCA}">
      <dgm:prSet/>
      <dgm:spPr/>
      <dgm:t>
        <a:bodyPr/>
        <a:lstStyle/>
        <a:p>
          <a:endParaRPr lang="fr-FR"/>
        </a:p>
      </dgm:t>
    </dgm:pt>
    <dgm:pt modelId="{2C2F9330-68DC-4DB0-AAF5-8A9D39CCE4C4}">
      <dgm:prSet custT="1"/>
      <dgm:spPr/>
      <dgm:t>
        <a:bodyPr/>
        <a:lstStyle/>
        <a:p>
          <a:r>
            <a:rPr lang="fr-FR" sz="1100" b="1">
              <a:latin typeface="+mn-lt"/>
            </a:rPr>
            <a:t>OCTOBRE</a:t>
          </a:r>
        </a:p>
      </dgm:t>
    </dgm:pt>
    <dgm:pt modelId="{9BCF1D17-9844-4C9F-926A-86DF133CF7D5}" type="parTrans" cxnId="{E8E7485C-2220-4832-AEC8-99E6892ED204}">
      <dgm:prSet/>
      <dgm:spPr/>
      <dgm:t>
        <a:bodyPr/>
        <a:lstStyle/>
        <a:p>
          <a:endParaRPr lang="fr-FR"/>
        </a:p>
      </dgm:t>
    </dgm:pt>
    <dgm:pt modelId="{142D3D97-EF99-44C4-A97A-B551B54E788F}" type="sibTrans" cxnId="{E8E7485C-2220-4832-AEC8-99E6892ED204}">
      <dgm:prSet/>
      <dgm:spPr/>
      <dgm:t>
        <a:bodyPr/>
        <a:lstStyle/>
        <a:p>
          <a:endParaRPr lang="fr-FR"/>
        </a:p>
      </dgm:t>
    </dgm:pt>
    <dgm:pt modelId="{AE3CD337-C5AB-48E5-ADCC-FAEA24017721}">
      <dgm:prSet custT="1"/>
      <dgm:spPr/>
      <dgm:t>
        <a:bodyPr/>
        <a:lstStyle/>
        <a:p>
          <a:r>
            <a:rPr lang="fr-FR" sz="1100" b="1">
              <a:latin typeface="+mn-lt"/>
            </a:rPr>
            <a:t>NOVEMBRE</a:t>
          </a:r>
        </a:p>
      </dgm:t>
    </dgm:pt>
    <dgm:pt modelId="{62F657A5-EBA6-454B-B1D0-BFDC797EEE79}" type="parTrans" cxnId="{E890DA05-6BDE-4370-9AC5-8E57FDFA9F4B}">
      <dgm:prSet/>
      <dgm:spPr/>
      <dgm:t>
        <a:bodyPr/>
        <a:lstStyle/>
        <a:p>
          <a:endParaRPr lang="fr-FR"/>
        </a:p>
      </dgm:t>
    </dgm:pt>
    <dgm:pt modelId="{FC87BE0B-F515-4CE4-865E-0595FEDA655C}" type="sibTrans" cxnId="{E890DA05-6BDE-4370-9AC5-8E57FDFA9F4B}">
      <dgm:prSet/>
      <dgm:spPr/>
      <dgm:t>
        <a:bodyPr/>
        <a:lstStyle/>
        <a:p>
          <a:endParaRPr lang="fr-FR"/>
        </a:p>
      </dgm:t>
    </dgm:pt>
    <dgm:pt modelId="{7304011C-3303-46F5-A5CE-5FDD4CD48DE4}">
      <dgm:prSet custT="1"/>
      <dgm:spPr/>
      <dgm:t>
        <a:bodyPr/>
        <a:lstStyle/>
        <a:p>
          <a:r>
            <a:rPr lang="fr-FR" sz="1100" b="1">
              <a:latin typeface="+mn-lt"/>
            </a:rPr>
            <a:t>DECEMBRE</a:t>
          </a:r>
        </a:p>
      </dgm:t>
    </dgm:pt>
    <dgm:pt modelId="{60E0C81D-29AD-4F63-9052-5CB4EC86662A}" type="parTrans" cxnId="{4733397A-C6CC-490F-A63D-A69781454006}">
      <dgm:prSet/>
      <dgm:spPr/>
      <dgm:t>
        <a:bodyPr/>
        <a:lstStyle/>
        <a:p>
          <a:endParaRPr lang="fr-FR"/>
        </a:p>
      </dgm:t>
    </dgm:pt>
    <dgm:pt modelId="{4510F34D-6029-454B-8A12-CAF646E9FC92}" type="sibTrans" cxnId="{4733397A-C6CC-490F-A63D-A69781454006}">
      <dgm:prSet/>
      <dgm:spPr/>
      <dgm:t>
        <a:bodyPr/>
        <a:lstStyle/>
        <a:p>
          <a:endParaRPr lang="fr-FR"/>
        </a:p>
      </dgm:t>
    </dgm:pt>
    <dgm:pt modelId="{68B297CD-05E6-4492-9291-DF665881C6CE}">
      <dgm:prSet custT="1"/>
      <dgm:spPr/>
      <dgm:t>
        <a:bodyPr/>
        <a:lstStyle/>
        <a:p>
          <a:r>
            <a:rPr lang="fr-FR" sz="1100" b="1">
              <a:latin typeface="+mn-lt"/>
            </a:rPr>
            <a:t>JANVIER</a:t>
          </a:r>
        </a:p>
      </dgm:t>
    </dgm:pt>
    <dgm:pt modelId="{63E7EE1E-3D8A-4CE4-9566-A58B6C7F7CDB}" type="parTrans" cxnId="{5E530022-A931-46D4-9D81-7F8028B5E027}">
      <dgm:prSet/>
      <dgm:spPr/>
      <dgm:t>
        <a:bodyPr/>
        <a:lstStyle/>
        <a:p>
          <a:endParaRPr lang="fr-FR"/>
        </a:p>
      </dgm:t>
    </dgm:pt>
    <dgm:pt modelId="{3E612EEB-CAAD-49A6-9C06-7009065B7AF6}" type="sibTrans" cxnId="{5E530022-A931-46D4-9D81-7F8028B5E027}">
      <dgm:prSet/>
      <dgm:spPr/>
      <dgm:t>
        <a:bodyPr/>
        <a:lstStyle/>
        <a:p>
          <a:endParaRPr lang="fr-FR"/>
        </a:p>
      </dgm:t>
    </dgm:pt>
    <dgm:pt modelId="{E59AA3F6-F44B-4683-A516-3114AEC6D200}">
      <dgm:prSet custT="1"/>
      <dgm:spPr/>
      <dgm:t>
        <a:bodyPr/>
        <a:lstStyle/>
        <a:p>
          <a:r>
            <a:rPr lang="fr-FR" sz="1100" b="1">
              <a:latin typeface="+mn-lt"/>
            </a:rPr>
            <a:t>FEVRIER</a:t>
          </a:r>
        </a:p>
      </dgm:t>
    </dgm:pt>
    <dgm:pt modelId="{96613874-055C-4E70-8760-5F4F172CA55B}" type="parTrans" cxnId="{45961707-18DB-4192-9E83-E6D1AE9BEE7A}">
      <dgm:prSet/>
      <dgm:spPr/>
      <dgm:t>
        <a:bodyPr/>
        <a:lstStyle/>
        <a:p>
          <a:endParaRPr lang="fr-FR"/>
        </a:p>
      </dgm:t>
    </dgm:pt>
    <dgm:pt modelId="{A2C24186-5B3C-404A-B392-0A73BC5F03C0}" type="sibTrans" cxnId="{45961707-18DB-4192-9E83-E6D1AE9BEE7A}">
      <dgm:prSet/>
      <dgm:spPr/>
      <dgm:t>
        <a:bodyPr/>
        <a:lstStyle/>
        <a:p>
          <a:endParaRPr lang="fr-FR"/>
        </a:p>
      </dgm:t>
    </dgm:pt>
    <dgm:pt modelId="{31BA8BBD-BD9E-432F-B3B3-1F064380239E}">
      <dgm:prSet custT="1"/>
      <dgm:spPr/>
      <dgm:t>
        <a:bodyPr/>
        <a:lstStyle/>
        <a:p>
          <a:r>
            <a:rPr lang="fr-FR" sz="1100" b="1">
              <a:latin typeface="+mn-lt"/>
            </a:rPr>
            <a:t>MARS</a:t>
          </a:r>
        </a:p>
      </dgm:t>
    </dgm:pt>
    <dgm:pt modelId="{26A45D96-BCD2-4C84-9A4F-8B9BEC6E9E32}" type="parTrans" cxnId="{05A46B2A-BFE2-4F07-857C-D74FEBBF0100}">
      <dgm:prSet/>
      <dgm:spPr/>
      <dgm:t>
        <a:bodyPr/>
        <a:lstStyle/>
        <a:p>
          <a:endParaRPr lang="fr-FR"/>
        </a:p>
      </dgm:t>
    </dgm:pt>
    <dgm:pt modelId="{45871AC1-AF54-486C-B06C-5886ACB966D3}" type="sibTrans" cxnId="{05A46B2A-BFE2-4F07-857C-D74FEBBF0100}">
      <dgm:prSet/>
      <dgm:spPr/>
      <dgm:t>
        <a:bodyPr/>
        <a:lstStyle/>
        <a:p>
          <a:endParaRPr lang="fr-FR"/>
        </a:p>
      </dgm:t>
    </dgm:pt>
    <dgm:pt modelId="{EB080E6D-5933-480D-98A0-C9980D3B4118}">
      <dgm:prSet custT="1"/>
      <dgm:spPr/>
      <dgm:t>
        <a:bodyPr/>
        <a:lstStyle/>
        <a:p>
          <a:r>
            <a:rPr lang="fr-FR" sz="1100" b="1">
              <a:latin typeface="+mn-lt"/>
            </a:rPr>
            <a:t>AVRIL</a:t>
          </a:r>
        </a:p>
      </dgm:t>
    </dgm:pt>
    <dgm:pt modelId="{6F5213A8-33B5-453D-851B-0CD9E820DAFF}" type="parTrans" cxnId="{3B5874FF-5279-47AB-8BB9-0E1800650387}">
      <dgm:prSet/>
      <dgm:spPr/>
      <dgm:t>
        <a:bodyPr/>
        <a:lstStyle/>
        <a:p>
          <a:endParaRPr lang="fr-FR"/>
        </a:p>
      </dgm:t>
    </dgm:pt>
    <dgm:pt modelId="{ED5B8BC4-2580-4B0E-90C0-C06E89636491}" type="sibTrans" cxnId="{3B5874FF-5279-47AB-8BB9-0E1800650387}">
      <dgm:prSet/>
      <dgm:spPr/>
      <dgm:t>
        <a:bodyPr/>
        <a:lstStyle/>
        <a:p>
          <a:endParaRPr lang="fr-FR"/>
        </a:p>
      </dgm:t>
    </dgm:pt>
    <dgm:pt modelId="{3668EB9A-96FC-4C1E-B33C-EBEA84591252}" type="pres">
      <dgm:prSet presAssocID="{F243E464-444C-49E8-8BE0-8A7C02745158}" presName="Name0" presStyleCnt="0">
        <dgm:presLayoutVars>
          <dgm:dir/>
          <dgm:resizeHandles val="exact"/>
        </dgm:presLayoutVars>
      </dgm:prSet>
      <dgm:spPr/>
    </dgm:pt>
    <dgm:pt modelId="{191E3CA0-5036-4012-8942-0F2AE3AF584E}" type="pres">
      <dgm:prSet presAssocID="{F243E464-444C-49E8-8BE0-8A7C02745158}" presName="cycle" presStyleCnt="0"/>
      <dgm:spPr/>
    </dgm:pt>
    <dgm:pt modelId="{954C8866-C8A8-4A65-B939-370492E54E35}" type="pres">
      <dgm:prSet presAssocID="{6007C989-8109-4B35-A096-F7F1F9A77D2D}" presName="nodeFirstNode" presStyleLbl="node1" presStyleIdx="0" presStyleCnt="10">
        <dgm:presLayoutVars>
          <dgm:bulletEnabled val="1"/>
        </dgm:presLayoutVars>
      </dgm:prSet>
      <dgm:spPr/>
    </dgm:pt>
    <dgm:pt modelId="{E41BF8C9-5BB6-4218-9DB4-4F66E4E3B157}" type="pres">
      <dgm:prSet presAssocID="{FBB4D697-8363-4B24-8928-999BAA0B9D75}" presName="sibTransFirstNode" presStyleLbl="bgShp" presStyleIdx="0" presStyleCnt="1"/>
      <dgm:spPr/>
    </dgm:pt>
    <dgm:pt modelId="{EF209366-D444-4B07-B3A1-D8A578717D8A}" type="pres">
      <dgm:prSet presAssocID="{2C2F9330-68DC-4DB0-AAF5-8A9D39CCE4C4}" presName="nodeFollowingNodes" presStyleLbl="node1" presStyleIdx="1" presStyleCnt="10">
        <dgm:presLayoutVars>
          <dgm:bulletEnabled val="1"/>
        </dgm:presLayoutVars>
      </dgm:prSet>
      <dgm:spPr/>
    </dgm:pt>
    <dgm:pt modelId="{7A377FA3-6AC3-43A5-9E84-3377B04AEE6C}" type="pres">
      <dgm:prSet presAssocID="{AE3CD337-C5AB-48E5-ADCC-FAEA24017721}" presName="nodeFollowingNodes" presStyleLbl="node1" presStyleIdx="2" presStyleCnt="10">
        <dgm:presLayoutVars>
          <dgm:bulletEnabled val="1"/>
        </dgm:presLayoutVars>
      </dgm:prSet>
      <dgm:spPr/>
    </dgm:pt>
    <dgm:pt modelId="{A812B37A-1444-4735-9BF0-66A434CC3C1E}" type="pres">
      <dgm:prSet presAssocID="{7304011C-3303-46F5-A5CE-5FDD4CD48DE4}" presName="nodeFollowingNodes" presStyleLbl="node1" presStyleIdx="3" presStyleCnt="10">
        <dgm:presLayoutVars>
          <dgm:bulletEnabled val="1"/>
        </dgm:presLayoutVars>
      </dgm:prSet>
      <dgm:spPr/>
    </dgm:pt>
    <dgm:pt modelId="{CD59F32D-D9BD-44AA-B82F-496F25BE906B}" type="pres">
      <dgm:prSet presAssocID="{68B297CD-05E6-4492-9291-DF665881C6CE}" presName="nodeFollowingNodes" presStyleLbl="node1" presStyleIdx="4" presStyleCnt="10">
        <dgm:presLayoutVars>
          <dgm:bulletEnabled val="1"/>
        </dgm:presLayoutVars>
      </dgm:prSet>
      <dgm:spPr/>
    </dgm:pt>
    <dgm:pt modelId="{9471A4DB-559B-48AA-AB15-882D080E96C7}" type="pres">
      <dgm:prSet presAssocID="{E59AA3F6-F44B-4683-A516-3114AEC6D200}" presName="nodeFollowingNodes" presStyleLbl="node1" presStyleIdx="5" presStyleCnt="10">
        <dgm:presLayoutVars>
          <dgm:bulletEnabled val="1"/>
        </dgm:presLayoutVars>
      </dgm:prSet>
      <dgm:spPr/>
    </dgm:pt>
    <dgm:pt modelId="{51294C80-1654-42D8-B772-B34D3A594579}" type="pres">
      <dgm:prSet presAssocID="{31BA8BBD-BD9E-432F-B3B3-1F064380239E}" presName="nodeFollowingNodes" presStyleLbl="node1" presStyleIdx="6" presStyleCnt="10">
        <dgm:presLayoutVars>
          <dgm:bulletEnabled val="1"/>
        </dgm:presLayoutVars>
      </dgm:prSet>
      <dgm:spPr/>
    </dgm:pt>
    <dgm:pt modelId="{37BF2BED-ACCD-47AF-9F53-7160ED42CB83}" type="pres">
      <dgm:prSet presAssocID="{EB080E6D-5933-480D-98A0-C9980D3B4118}" presName="nodeFollowingNodes" presStyleLbl="node1" presStyleIdx="7" presStyleCnt="10">
        <dgm:presLayoutVars>
          <dgm:bulletEnabled val="1"/>
        </dgm:presLayoutVars>
      </dgm:prSet>
      <dgm:spPr/>
    </dgm:pt>
    <dgm:pt modelId="{848E6AB2-2444-46F9-92A6-B3B4EBCA5B8F}" type="pres">
      <dgm:prSet presAssocID="{395DDCD5-25B8-421A-8B92-3EDF19A43128}" presName="nodeFollowingNodes" presStyleLbl="node1" presStyleIdx="8" presStyleCnt="10">
        <dgm:presLayoutVars>
          <dgm:bulletEnabled val="1"/>
        </dgm:presLayoutVars>
      </dgm:prSet>
      <dgm:spPr/>
    </dgm:pt>
    <dgm:pt modelId="{119BBE6B-697A-42B4-B1D2-E6A591CDBF86}" type="pres">
      <dgm:prSet presAssocID="{FEB7AD85-4716-43DD-BB97-AD5B367A76EB}" presName="nodeFollowingNodes" presStyleLbl="node1" presStyleIdx="9" presStyleCnt="10">
        <dgm:presLayoutVars>
          <dgm:bulletEnabled val="1"/>
        </dgm:presLayoutVars>
      </dgm:prSet>
      <dgm:spPr/>
    </dgm:pt>
  </dgm:ptLst>
  <dgm:cxnLst>
    <dgm:cxn modelId="{E890DA05-6BDE-4370-9AC5-8E57FDFA9F4B}" srcId="{F243E464-444C-49E8-8BE0-8A7C02745158}" destId="{AE3CD337-C5AB-48E5-ADCC-FAEA24017721}" srcOrd="2" destOrd="0" parTransId="{62F657A5-EBA6-454B-B1D0-BFDC797EEE79}" sibTransId="{FC87BE0B-F515-4CE4-865E-0595FEDA655C}"/>
    <dgm:cxn modelId="{45961707-18DB-4192-9E83-E6D1AE9BEE7A}" srcId="{F243E464-444C-49E8-8BE0-8A7C02745158}" destId="{E59AA3F6-F44B-4683-A516-3114AEC6D200}" srcOrd="5" destOrd="0" parTransId="{96613874-055C-4E70-8760-5F4F172CA55B}" sibTransId="{A2C24186-5B3C-404A-B392-0A73BC5F03C0}"/>
    <dgm:cxn modelId="{385FB808-CD27-48D1-A1FA-56A9A7FDCCE9}" srcId="{F243E464-444C-49E8-8BE0-8A7C02745158}" destId="{395DDCD5-25B8-421A-8B92-3EDF19A43128}" srcOrd="8" destOrd="0" parTransId="{05A6882C-48F1-42C5-B6AC-9613CE62962F}" sibTransId="{06BF28B5-E74D-4ABF-AB89-3A4B23FD5D6D}"/>
    <dgm:cxn modelId="{EA07090E-8A2C-4AD6-9AC8-243DA11BFC90}" srcId="{F243E464-444C-49E8-8BE0-8A7C02745158}" destId="{6007C989-8109-4B35-A096-F7F1F9A77D2D}" srcOrd="0" destOrd="0" parTransId="{7320831D-79D5-445A-91A0-7B8FF4A88086}" sibTransId="{FBB4D697-8363-4B24-8928-999BAA0B9D75}"/>
    <dgm:cxn modelId="{5E530022-A931-46D4-9D81-7F8028B5E027}" srcId="{F243E464-444C-49E8-8BE0-8A7C02745158}" destId="{68B297CD-05E6-4492-9291-DF665881C6CE}" srcOrd="4" destOrd="0" parTransId="{63E7EE1E-3D8A-4CE4-9566-A58B6C7F7CDB}" sibTransId="{3E612EEB-CAAD-49A6-9C06-7009065B7AF6}"/>
    <dgm:cxn modelId="{05A46B2A-BFE2-4F07-857C-D74FEBBF0100}" srcId="{F243E464-444C-49E8-8BE0-8A7C02745158}" destId="{31BA8BBD-BD9E-432F-B3B3-1F064380239E}" srcOrd="6" destOrd="0" parTransId="{26A45D96-BCD2-4C84-9A4F-8B9BEC6E9E32}" sibTransId="{45871AC1-AF54-486C-B06C-5886ACB966D3}"/>
    <dgm:cxn modelId="{E8E7485C-2220-4832-AEC8-99E6892ED204}" srcId="{F243E464-444C-49E8-8BE0-8A7C02745158}" destId="{2C2F9330-68DC-4DB0-AAF5-8A9D39CCE4C4}" srcOrd="1" destOrd="0" parTransId="{9BCF1D17-9844-4C9F-926A-86DF133CF7D5}" sibTransId="{142D3D97-EF99-44C4-A97A-B551B54E788F}"/>
    <dgm:cxn modelId="{81F3CD48-86F6-405D-B6E7-375C3C3DF6F1}" type="presOf" srcId="{EB080E6D-5933-480D-98A0-C9980D3B4118}" destId="{37BF2BED-ACCD-47AF-9F53-7160ED42CB83}" srcOrd="0" destOrd="0" presId="urn:microsoft.com/office/officeart/2005/8/layout/cycle3"/>
    <dgm:cxn modelId="{A59C1171-61AE-4B3A-A0DC-243062B9EC45}" type="presOf" srcId="{FEB7AD85-4716-43DD-BB97-AD5B367A76EB}" destId="{119BBE6B-697A-42B4-B1D2-E6A591CDBF86}" srcOrd="0" destOrd="0" presId="urn:microsoft.com/office/officeart/2005/8/layout/cycle3"/>
    <dgm:cxn modelId="{05002853-CF7B-4E10-A5C5-11DC1568C55E}" type="presOf" srcId="{395DDCD5-25B8-421A-8B92-3EDF19A43128}" destId="{848E6AB2-2444-46F9-92A6-B3B4EBCA5B8F}" srcOrd="0" destOrd="0" presId="urn:microsoft.com/office/officeart/2005/8/layout/cycle3"/>
    <dgm:cxn modelId="{C5444E59-0B38-4788-8601-8E9A2E0F2CCA}" srcId="{F243E464-444C-49E8-8BE0-8A7C02745158}" destId="{FEB7AD85-4716-43DD-BB97-AD5B367A76EB}" srcOrd="9" destOrd="0" parTransId="{7B010A18-63EF-4AC9-A9C8-3EC680CAF250}" sibTransId="{1FA32010-99A2-42BB-9B46-D8D7A74DC4C1}"/>
    <dgm:cxn modelId="{4733397A-C6CC-490F-A63D-A69781454006}" srcId="{F243E464-444C-49E8-8BE0-8A7C02745158}" destId="{7304011C-3303-46F5-A5CE-5FDD4CD48DE4}" srcOrd="3" destOrd="0" parTransId="{60E0C81D-29AD-4F63-9052-5CB4EC86662A}" sibTransId="{4510F34D-6029-454B-8A12-CAF646E9FC92}"/>
    <dgm:cxn modelId="{AD02149C-8CCA-45D9-B412-F3DD6D3F46C1}" type="presOf" srcId="{FBB4D697-8363-4B24-8928-999BAA0B9D75}" destId="{E41BF8C9-5BB6-4218-9DB4-4F66E4E3B157}" srcOrd="0" destOrd="0" presId="urn:microsoft.com/office/officeart/2005/8/layout/cycle3"/>
    <dgm:cxn modelId="{D8B6FB9F-ECF0-478F-8A83-F47959C69BC9}" type="presOf" srcId="{7304011C-3303-46F5-A5CE-5FDD4CD48DE4}" destId="{A812B37A-1444-4735-9BF0-66A434CC3C1E}" srcOrd="0" destOrd="0" presId="urn:microsoft.com/office/officeart/2005/8/layout/cycle3"/>
    <dgm:cxn modelId="{EB967DAD-16C4-4191-A189-7F5F22F82A48}" type="presOf" srcId="{2C2F9330-68DC-4DB0-AAF5-8A9D39CCE4C4}" destId="{EF209366-D444-4B07-B3A1-D8A578717D8A}" srcOrd="0" destOrd="0" presId="urn:microsoft.com/office/officeart/2005/8/layout/cycle3"/>
    <dgm:cxn modelId="{D09A88B0-3F72-4096-9E67-50FD07FD1780}" type="presOf" srcId="{6007C989-8109-4B35-A096-F7F1F9A77D2D}" destId="{954C8866-C8A8-4A65-B939-370492E54E35}" srcOrd="0" destOrd="0" presId="urn:microsoft.com/office/officeart/2005/8/layout/cycle3"/>
    <dgm:cxn modelId="{1A2DC3C1-D914-4A05-8F94-57903B37CA57}" type="presOf" srcId="{F243E464-444C-49E8-8BE0-8A7C02745158}" destId="{3668EB9A-96FC-4C1E-B33C-EBEA84591252}" srcOrd="0" destOrd="0" presId="urn:microsoft.com/office/officeart/2005/8/layout/cycle3"/>
    <dgm:cxn modelId="{208943C4-6C95-45AB-AB82-982B8EB07621}" type="presOf" srcId="{31BA8BBD-BD9E-432F-B3B3-1F064380239E}" destId="{51294C80-1654-42D8-B772-B34D3A594579}" srcOrd="0" destOrd="0" presId="urn:microsoft.com/office/officeart/2005/8/layout/cycle3"/>
    <dgm:cxn modelId="{202C81C5-52ED-4471-86A9-56759A5D1FF7}" type="presOf" srcId="{68B297CD-05E6-4492-9291-DF665881C6CE}" destId="{CD59F32D-D9BD-44AA-B82F-496F25BE906B}" srcOrd="0" destOrd="0" presId="urn:microsoft.com/office/officeart/2005/8/layout/cycle3"/>
    <dgm:cxn modelId="{C6D1F9DE-E37D-4A96-BDDE-0C4C3B27E5E9}" type="presOf" srcId="{AE3CD337-C5AB-48E5-ADCC-FAEA24017721}" destId="{7A377FA3-6AC3-43A5-9E84-3377B04AEE6C}" srcOrd="0" destOrd="0" presId="urn:microsoft.com/office/officeart/2005/8/layout/cycle3"/>
    <dgm:cxn modelId="{86E333E4-AE26-4056-834B-A0A4517E4852}" type="presOf" srcId="{E59AA3F6-F44B-4683-A516-3114AEC6D200}" destId="{9471A4DB-559B-48AA-AB15-882D080E96C7}" srcOrd="0" destOrd="0" presId="urn:microsoft.com/office/officeart/2005/8/layout/cycle3"/>
    <dgm:cxn modelId="{3B5874FF-5279-47AB-8BB9-0E1800650387}" srcId="{F243E464-444C-49E8-8BE0-8A7C02745158}" destId="{EB080E6D-5933-480D-98A0-C9980D3B4118}" srcOrd="7" destOrd="0" parTransId="{6F5213A8-33B5-453D-851B-0CD9E820DAFF}" sibTransId="{ED5B8BC4-2580-4B0E-90C0-C06E89636491}"/>
    <dgm:cxn modelId="{3F29A19A-1723-4345-985A-B9177A387385}" type="presParOf" srcId="{3668EB9A-96FC-4C1E-B33C-EBEA84591252}" destId="{191E3CA0-5036-4012-8942-0F2AE3AF584E}" srcOrd="0" destOrd="0" presId="urn:microsoft.com/office/officeart/2005/8/layout/cycle3"/>
    <dgm:cxn modelId="{619CBBB0-D62B-4745-9D3A-91BA2154F7DA}" type="presParOf" srcId="{191E3CA0-5036-4012-8942-0F2AE3AF584E}" destId="{954C8866-C8A8-4A65-B939-370492E54E35}" srcOrd="0" destOrd="0" presId="urn:microsoft.com/office/officeart/2005/8/layout/cycle3"/>
    <dgm:cxn modelId="{3CE4C6FF-0CDB-456F-972D-A4318AF8645E}" type="presParOf" srcId="{191E3CA0-5036-4012-8942-0F2AE3AF584E}" destId="{E41BF8C9-5BB6-4218-9DB4-4F66E4E3B157}" srcOrd="1" destOrd="0" presId="urn:microsoft.com/office/officeart/2005/8/layout/cycle3"/>
    <dgm:cxn modelId="{873C7D11-8894-4461-93DE-767C45BE4AEC}" type="presParOf" srcId="{191E3CA0-5036-4012-8942-0F2AE3AF584E}" destId="{EF209366-D444-4B07-B3A1-D8A578717D8A}" srcOrd="2" destOrd="0" presId="urn:microsoft.com/office/officeart/2005/8/layout/cycle3"/>
    <dgm:cxn modelId="{D8D0DC42-79C1-4C26-B90C-B1282702A2E0}" type="presParOf" srcId="{191E3CA0-5036-4012-8942-0F2AE3AF584E}" destId="{7A377FA3-6AC3-43A5-9E84-3377B04AEE6C}" srcOrd="3" destOrd="0" presId="urn:microsoft.com/office/officeart/2005/8/layout/cycle3"/>
    <dgm:cxn modelId="{57FDD8E8-FEC9-49F0-9849-4074AC5688B5}" type="presParOf" srcId="{191E3CA0-5036-4012-8942-0F2AE3AF584E}" destId="{A812B37A-1444-4735-9BF0-66A434CC3C1E}" srcOrd="4" destOrd="0" presId="urn:microsoft.com/office/officeart/2005/8/layout/cycle3"/>
    <dgm:cxn modelId="{4A50B754-A60B-4117-9B8F-2E5BA73218CB}" type="presParOf" srcId="{191E3CA0-5036-4012-8942-0F2AE3AF584E}" destId="{CD59F32D-D9BD-44AA-B82F-496F25BE906B}" srcOrd="5" destOrd="0" presId="urn:microsoft.com/office/officeart/2005/8/layout/cycle3"/>
    <dgm:cxn modelId="{4252E8DB-A608-4234-AC14-40FE9665D8CD}" type="presParOf" srcId="{191E3CA0-5036-4012-8942-0F2AE3AF584E}" destId="{9471A4DB-559B-48AA-AB15-882D080E96C7}" srcOrd="6" destOrd="0" presId="urn:microsoft.com/office/officeart/2005/8/layout/cycle3"/>
    <dgm:cxn modelId="{F8E56CFE-718C-432C-9580-9C72C7A27F1D}" type="presParOf" srcId="{191E3CA0-5036-4012-8942-0F2AE3AF584E}" destId="{51294C80-1654-42D8-B772-B34D3A594579}" srcOrd="7" destOrd="0" presId="urn:microsoft.com/office/officeart/2005/8/layout/cycle3"/>
    <dgm:cxn modelId="{41E280B3-B2B0-4E6E-8E41-4581CCD549EA}" type="presParOf" srcId="{191E3CA0-5036-4012-8942-0F2AE3AF584E}" destId="{37BF2BED-ACCD-47AF-9F53-7160ED42CB83}" srcOrd="8" destOrd="0" presId="urn:microsoft.com/office/officeart/2005/8/layout/cycle3"/>
    <dgm:cxn modelId="{557137DF-14D2-4C7B-A846-6491892B501F}" type="presParOf" srcId="{191E3CA0-5036-4012-8942-0F2AE3AF584E}" destId="{848E6AB2-2444-46F9-92A6-B3B4EBCA5B8F}" srcOrd="9" destOrd="0" presId="urn:microsoft.com/office/officeart/2005/8/layout/cycle3"/>
    <dgm:cxn modelId="{2D48AA11-8758-4C19-BBFA-8B1069337982}" type="presParOf" srcId="{191E3CA0-5036-4012-8942-0F2AE3AF584E}" destId="{119BBE6B-697A-42B4-B1D2-E6A591CDBF86}" srcOrd="10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1BF8C9-5BB6-4218-9DB4-4F66E4E3B157}">
      <dsp:nvSpPr>
        <dsp:cNvPr id="0" name=""/>
        <dsp:cNvSpPr/>
      </dsp:nvSpPr>
      <dsp:spPr>
        <a:xfrm>
          <a:off x="1899477" y="-77003"/>
          <a:ext cx="6097520" cy="6097520"/>
        </a:xfrm>
        <a:prstGeom prst="circularArrow">
          <a:avLst>
            <a:gd name="adj1" fmla="val 5544"/>
            <a:gd name="adj2" fmla="val 330680"/>
            <a:gd name="adj3" fmla="val 14842570"/>
            <a:gd name="adj4" fmla="val 16765256"/>
            <a:gd name="adj5" fmla="val 5757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54C8866-C8A8-4A65-B939-370492E54E35}">
      <dsp:nvSpPr>
        <dsp:cNvPr id="0" name=""/>
        <dsp:cNvSpPr/>
      </dsp:nvSpPr>
      <dsp:spPr>
        <a:xfrm>
          <a:off x="4222189" y="3791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AOUT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SEPTEMBRE</a:t>
          </a:r>
        </a:p>
      </dsp:txBody>
      <dsp:txXfrm>
        <a:off x="4257632" y="39234"/>
        <a:ext cx="1381209" cy="655161"/>
      </dsp:txXfrm>
    </dsp:sp>
    <dsp:sp modelId="{EF209366-D444-4B07-B3A1-D8A578717D8A}">
      <dsp:nvSpPr>
        <dsp:cNvPr id="0" name=""/>
        <dsp:cNvSpPr/>
      </dsp:nvSpPr>
      <dsp:spPr>
        <a:xfrm>
          <a:off x="5750562" y="500389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1088988"/>
                <a:satOff val="-4531"/>
                <a:lumOff val="106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88988"/>
                <a:satOff val="-4531"/>
                <a:lumOff val="106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88988"/>
                <a:satOff val="-4531"/>
                <a:lumOff val="106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OCTOBRE</a:t>
          </a:r>
        </a:p>
      </dsp:txBody>
      <dsp:txXfrm>
        <a:off x="5786005" y="535832"/>
        <a:ext cx="1381209" cy="655161"/>
      </dsp:txXfrm>
    </dsp:sp>
    <dsp:sp modelId="{7A377FA3-6AC3-43A5-9E84-3377B04AEE6C}">
      <dsp:nvSpPr>
        <dsp:cNvPr id="0" name=""/>
        <dsp:cNvSpPr/>
      </dsp:nvSpPr>
      <dsp:spPr>
        <a:xfrm>
          <a:off x="6695148" y="1800500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2177976"/>
                <a:satOff val="-9062"/>
                <a:lumOff val="213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177976"/>
                <a:satOff val="-9062"/>
                <a:lumOff val="213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177976"/>
                <a:satOff val="-9062"/>
                <a:lumOff val="213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NOVEMBRE</a:t>
          </a:r>
        </a:p>
      </dsp:txBody>
      <dsp:txXfrm>
        <a:off x="6730591" y="1835943"/>
        <a:ext cx="1381209" cy="655161"/>
      </dsp:txXfrm>
    </dsp:sp>
    <dsp:sp modelId="{A812B37A-1444-4735-9BF0-66A434CC3C1E}">
      <dsp:nvSpPr>
        <dsp:cNvPr id="0" name=""/>
        <dsp:cNvSpPr/>
      </dsp:nvSpPr>
      <dsp:spPr>
        <a:xfrm>
          <a:off x="6695148" y="3407526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3266964"/>
                <a:satOff val="-13592"/>
                <a:lumOff val="320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266964"/>
                <a:satOff val="-13592"/>
                <a:lumOff val="320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266964"/>
                <a:satOff val="-13592"/>
                <a:lumOff val="320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DECEMBRE</a:t>
          </a:r>
        </a:p>
      </dsp:txBody>
      <dsp:txXfrm>
        <a:off x="6730591" y="3442969"/>
        <a:ext cx="1381209" cy="655161"/>
      </dsp:txXfrm>
    </dsp:sp>
    <dsp:sp modelId="{CD59F32D-D9BD-44AA-B82F-496F25BE906B}">
      <dsp:nvSpPr>
        <dsp:cNvPr id="0" name=""/>
        <dsp:cNvSpPr/>
      </dsp:nvSpPr>
      <dsp:spPr>
        <a:xfrm>
          <a:off x="5750562" y="4707637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4355951"/>
                <a:satOff val="-18123"/>
                <a:lumOff val="427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355951"/>
                <a:satOff val="-18123"/>
                <a:lumOff val="427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355951"/>
                <a:satOff val="-18123"/>
                <a:lumOff val="427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JANVIER</a:t>
          </a:r>
        </a:p>
      </dsp:txBody>
      <dsp:txXfrm>
        <a:off x="5786005" y="4743080"/>
        <a:ext cx="1381209" cy="655161"/>
      </dsp:txXfrm>
    </dsp:sp>
    <dsp:sp modelId="{9471A4DB-559B-48AA-AB15-882D080E96C7}">
      <dsp:nvSpPr>
        <dsp:cNvPr id="0" name=""/>
        <dsp:cNvSpPr/>
      </dsp:nvSpPr>
      <dsp:spPr>
        <a:xfrm>
          <a:off x="4222189" y="5204235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5444940"/>
                <a:satOff val="-22654"/>
                <a:lumOff val="533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444940"/>
                <a:satOff val="-22654"/>
                <a:lumOff val="533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444940"/>
                <a:satOff val="-22654"/>
                <a:lumOff val="533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FEVRIER</a:t>
          </a:r>
        </a:p>
      </dsp:txBody>
      <dsp:txXfrm>
        <a:off x="4257632" y="5239678"/>
        <a:ext cx="1381209" cy="655161"/>
      </dsp:txXfrm>
    </dsp:sp>
    <dsp:sp modelId="{51294C80-1654-42D8-B772-B34D3A594579}">
      <dsp:nvSpPr>
        <dsp:cNvPr id="0" name=""/>
        <dsp:cNvSpPr/>
      </dsp:nvSpPr>
      <dsp:spPr>
        <a:xfrm>
          <a:off x="2693817" y="4707637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6533927"/>
                <a:satOff val="-27185"/>
                <a:lumOff val="640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533927"/>
                <a:satOff val="-27185"/>
                <a:lumOff val="640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533927"/>
                <a:satOff val="-27185"/>
                <a:lumOff val="640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MARS</a:t>
          </a:r>
        </a:p>
      </dsp:txBody>
      <dsp:txXfrm>
        <a:off x="2729260" y="4743080"/>
        <a:ext cx="1381209" cy="655161"/>
      </dsp:txXfrm>
    </dsp:sp>
    <dsp:sp modelId="{37BF2BED-ACCD-47AF-9F53-7160ED42CB83}">
      <dsp:nvSpPr>
        <dsp:cNvPr id="0" name=""/>
        <dsp:cNvSpPr/>
      </dsp:nvSpPr>
      <dsp:spPr>
        <a:xfrm>
          <a:off x="1749231" y="3407526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7622915"/>
                <a:satOff val="-31715"/>
                <a:lumOff val="747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622915"/>
                <a:satOff val="-31715"/>
                <a:lumOff val="747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622915"/>
                <a:satOff val="-31715"/>
                <a:lumOff val="747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AVRIL</a:t>
          </a:r>
        </a:p>
      </dsp:txBody>
      <dsp:txXfrm>
        <a:off x="1784674" y="3442969"/>
        <a:ext cx="1381209" cy="655161"/>
      </dsp:txXfrm>
    </dsp:sp>
    <dsp:sp modelId="{848E6AB2-2444-46F9-92A6-B3B4EBCA5B8F}">
      <dsp:nvSpPr>
        <dsp:cNvPr id="0" name=""/>
        <dsp:cNvSpPr/>
      </dsp:nvSpPr>
      <dsp:spPr>
        <a:xfrm>
          <a:off x="1749231" y="1800500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8711903"/>
                <a:satOff val="-36246"/>
                <a:lumOff val="854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8711903"/>
                <a:satOff val="-36246"/>
                <a:lumOff val="854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8711903"/>
                <a:satOff val="-36246"/>
                <a:lumOff val="854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MAI</a:t>
          </a:r>
        </a:p>
      </dsp:txBody>
      <dsp:txXfrm>
        <a:off x="1784674" y="1835943"/>
        <a:ext cx="1381209" cy="655161"/>
      </dsp:txXfrm>
    </dsp:sp>
    <dsp:sp modelId="{119BBE6B-697A-42B4-B1D2-E6A591CDBF86}">
      <dsp:nvSpPr>
        <dsp:cNvPr id="0" name=""/>
        <dsp:cNvSpPr/>
      </dsp:nvSpPr>
      <dsp:spPr>
        <a:xfrm>
          <a:off x="2693817" y="500389"/>
          <a:ext cx="1452095" cy="726047"/>
        </a:xfrm>
        <a:prstGeom prst="round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JUIN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+mn-lt"/>
            </a:rPr>
            <a:t>JUILLET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b="1" kern="1200">
            <a:latin typeface="+mn-lt"/>
          </a:endParaRPr>
        </a:p>
      </dsp:txBody>
      <dsp:txXfrm>
        <a:off x="2729260" y="535832"/>
        <a:ext cx="1381209" cy="6551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CLASSEUR DE LA CLASSE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CLASSEUR DE LA CLASSE</dc:title>
  <dc:subject/>
  <dc:creator>Enyo Fox</dc:creator>
  <cp:keywords/>
  <dc:description/>
  <cp:lastModifiedBy>Camille</cp:lastModifiedBy>
  <cp:revision>34</cp:revision>
  <cp:lastPrinted>2020-07-26T17:38:00Z</cp:lastPrinted>
  <dcterms:created xsi:type="dcterms:W3CDTF">2019-06-23T10:09:00Z</dcterms:created>
  <dcterms:modified xsi:type="dcterms:W3CDTF">2020-09-13T09:03:00Z</dcterms:modified>
</cp:coreProperties>
</file>